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29" w:rsidRDefault="00055B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_________________________________________________________ Block # _____________</w:t>
      </w:r>
    </w:p>
    <w:p w:rsidR="00055BE0" w:rsidRPr="008F5383" w:rsidRDefault="00055BE0" w:rsidP="00055BE0">
      <w:pPr>
        <w:jc w:val="center"/>
        <w:rPr>
          <w:rFonts w:ascii="Comic Sans MS" w:hAnsi="Comic Sans MS"/>
          <w:b/>
          <w:sz w:val="20"/>
          <w:szCs w:val="20"/>
        </w:rPr>
      </w:pPr>
      <w:r w:rsidRPr="008F5383">
        <w:rPr>
          <w:rFonts w:ascii="Comic Sans MS" w:hAnsi="Comic Sans MS"/>
          <w:b/>
          <w:sz w:val="20"/>
          <w:szCs w:val="20"/>
        </w:rPr>
        <w:t>Short Story Brainstorming</w:t>
      </w:r>
    </w:p>
    <w:p w:rsidR="00055BE0" w:rsidRPr="008F5383" w:rsidRDefault="00055BE0" w:rsidP="00055BE0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TASK: </w:t>
      </w:r>
      <w:r w:rsidRPr="008F5383">
        <w:rPr>
          <w:rFonts w:ascii="Comic Sans MS" w:hAnsi="Comic Sans MS"/>
          <w:i/>
          <w:sz w:val="20"/>
          <w:szCs w:val="20"/>
        </w:rPr>
        <w:t xml:space="preserve">You will write a three-paragraph short story as the alternative ending/sequel to “The Cask of Amontillado.”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055BE0" w:rsidTr="00055BE0">
        <w:tc>
          <w:tcPr>
            <w:tcW w:w="3955" w:type="dxa"/>
          </w:tcPr>
          <w:p w:rsidR="00055BE0" w:rsidRPr="00D527B1" w:rsidRDefault="00055BE0" w:rsidP="00055B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527B1">
              <w:rPr>
                <w:rFonts w:ascii="Comic Sans MS" w:hAnsi="Comic Sans MS"/>
                <w:b/>
                <w:sz w:val="20"/>
                <w:szCs w:val="20"/>
              </w:rPr>
              <w:t>Exposition:</w:t>
            </w:r>
          </w:p>
          <w:p w:rsidR="00055BE0" w:rsidRDefault="00055BE0" w:rsidP="00055B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and when will your story take place? What country/city/year/season?</w:t>
            </w:r>
          </w:p>
          <w:p w:rsidR="00055BE0" w:rsidRDefault="00055BE0" w:rsidP="00055BE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adjectives will I use to describe my setting? (You must write at least THREE adjectives)</w:t>
            </w:r>
          </w:p>
          <w:p w:rsidR="00055BE0" w:rsidRPr="00055BE0" w:rsidRDefault="00055BE0" w:rsidP="00055BE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mood will my story have?</w:t>
            </w:r>
          </w:p>
          <w:p w:rsidR="00055BE0" w:rsidRDefault="00055BE0" w:rsidP="00055BE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will I create this mood?</w:t>
            </w:r>
          </w:p>
          <w:p w:rsidR="00055BE0" w:rsidRPr="00055BE0" w:rsidRDefault="00055BE0" w:rsidP="00055BE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55BE0" w:rsidRPr="00055BE0" w:rsidRDefault="00055BE0" w:rsidP="00055BE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5" w:type="dxa"/>
          </w:tcPr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</w:tr>
      <w:tr w:rsidR="00055BE0" w:rsidTr="00055BE0">
        <w:tc>
          <w:tcPr>
            <w:tcW w:w="3955" w:type="dxa"/>
          </w:tcPr>
          <w:p w:rsidR="00055BE0" w:rsidRPr="00D527B1" w:rsidRDefault="00055BE0" w:rsidP="00055B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527B1">
              <w:rPr>
                <w:rFonts w:ascii="Comic Sans MS" w:hAnsi="Comic Sans MS"/>
                <w:b/>
                <w:sz w:val="20"/>
                <w:szCs w:val="20"/>
              </w:rPr>
              <w:t>Theme:</w:t>
            </w:r>
          </w:p>
          <w:p w:rsidR="00055BE0" w:rsidRDefault="00055BE0" w:rsidP="00055B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lesson or morals will by story teach readers?</w:t>
            </w:r>
          </w:p>
          <w:p w:rsidR="00055BE0" w:rsidRDefault="00055BE0" w:rsidP="00055BE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55BE0" w:rsidRPr="00055BE0" w:rsidRDefault="00055BE0" w:rsidP="00055BE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5" w:type="dxa"/>
          </w:tcPr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</w:tr>
      <w:tr w:rsidR="00055BE0" w:rsidTr="00055BE0">
        <w:tc>
          <w:tcPr>
            <w:tcW w:w="3955" w:type="dxa"/>
          </w:tcPr>
          <w:p w:rsidR="00055BE0" w:rsidRPr="00D527B1" w:rsidRDefault="00055BE0" w:rsidP="00055B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527B1">
              <w:rPr>
                <w:rFonts w:ascii="Comic Sans MS" w:hAnsi="Comic Sans MS"/>
                <w:b/>
                <w:sz w:val="20"/>
                <w:szCs w:val="20"/>
              </w:rPr>
              <w:t>Conflict:</w:t>
            </w:r>
          </w:p>
          <w:p w:rsidR="00055BE0" w:rsidRDefault="00055BE0" w:rsidP="00055B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the major conflict or problem in my story?</w:t>
            </w:r>
          </w:p>
          <w:p w:rsidR="00055BE0" w:rsidRDefault="00055BE0" w:rsidP="00055BE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55BE0" w:rsidRPr="00055BE0" w:rsidRDefault="00055BE0" w:rsidP="00055BE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5" w:type="dxa"/>
          </w:tcPr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</w:tr>
      <w:tr w:rsidR="00055BE0" w:rsidTr="00055BE0">
        <w:tc>
          <w:tcPr>
            <w:tcW w:w="3955" w:type="dxa"/>
          </w:tcPr>
          <w:p w:rsidR="00055BE0" w:rsidRPr="00D527B1" w:rsidRDefault="00055BE0" w:rsidP="00055B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527B1">
              <w:rPr>
                <w:rFonts w:ascii="Comic Sans MS" w:hAnsi="Comic Sans MS"/>
                <w:b/>
                <w:sz w:val="20"/>
                <w:szCs w:val="20"/>
              </w:rPr>
              <w:t>Characters:</w:t>
            </w:r>
          </w:p>
          <w:p w:rsidR="00055BE0" w:rsidRDefault="00055BE0" w:rsidP="00055B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will my characters be?</w:t>
            </w:r>
          </w:p>
          <w:p w:rsidR="00055BE0" w:rsidRDefault="00055BE0" w:rsidP="00055BE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will my characters be described?</w:t>
            </w:r>
          </w:p>
          <w:p w:rsidR="00055BE0" w:rsidRDefault="00055BE0" w:rsidP="00055BE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55BE0" w:rsidRPr="00055BE0" w:rsidRDefault="00055BE0" w:rsidP="00055BE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5" w:type="dxa"/>
          </w:tcPr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</w:t>
            </w: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</w:tr>
      <w:tr w:rsidR="00055BE0" w:rsidTr="00055BE0">
        <w:tc>
          <w:tcPr>
            <w:tcW w:w="3955" w:type="dxa"/>
          </w:tcPr>
          <w:p w:rsidR="00055BE0" w:rsidRPr="00D527B1" w:rsidRDefault="00055BE0" w:rsidP="00055B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527B1">
              <w:rPr>
                <w:rFonts w:ascii="Comic Sans MS" w:hAnsi="Comic Sans MS"/>
                <w:b/>
                <w:sz w:val="20"/>
                <w:szCs w:val="20"/>
              </w:rPr>
              <w:t>Rising Action:</w:t>
            </w:r>
          </w:p>
          <w:p w:rsidR="008F5383" w:rsidRPr="009C6D14" w:rsidRDefault="00032265" w:rsidP="009C6D1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r w:rsidR="008F5383">
              <w:rPr>
                <w:rFonts w:ascii="Comic Sans MS" w:hAnsi="Comic Sans MS"/>
                <w:sz w:val="20"/>
                <w:szCs w:val="20"/>
              </w:rPr>
              <w:t>specific events will happen after the problem or conflict is revealed? What events will lead up to the climax?</w:t>
            </w:r>
          </w:p>
          <w:p w:rsidR="008F5383" w:rsidRPr="00032265" w:rsidRDefault="008F5383" w:rsidP="008F538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5" w:type="dxa"/>
          </w:tcPr>
          <w:p w:rsidR="00055BE0" w:rsidRDefault="00055BE0" w:rsidP="00055B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F5383" w:rsidRDefault="008F5383" w:rsidP="00055B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</w:tr>
      <w:tr w:rsidR="00055BE0" w:rsidTr="00055BE0">
        <w:tc>
          <w:tcPr>
            <w:tcW w:w="3955" w:type="dxa"/>
          </w:tcPr>
          <w:p w:rsidR="00055BE0" w:rsidRPr="00D527B1" w:rsidRDefault="009C6D14" w:rsidP="009C6D1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527B1">
              <w:rPr>
                <w:rFonts w:ascii="Comic Sans MS" w:hAnsi="Comic Sans MS"/>
                <w:b/>
                <w:sz w:val="20"/>
                <w:szCs w:val="20"/>
              </w:rPr>
              <w:t xml:space="preserve">Climax: </w:t>
            </w:r>
          </w:p>
          <w:p w:rsidR="009C6D14" w:rsidRDefault="009C6D14" w:rsidP="009C6D1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will happen at the most interesting point in my story?</w:t>
            </w:r>
          </w:p>
          <w:p w:rsidR="009C6D14" w:rsidRDefault="009C6D14" w:rsidP="009C6D1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C6D14" w:rsidRDefault="009C6D14" w:rsidP="009C6D1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C6D14" w:rsidRPr="00D527B1" w:rsidRDefault="009C6D14" w:rsidP="009C6D1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527B1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Resolution:</w:t>
            </w:r>
          </w:p>
          <w:p w:rsidR="009C6D14" w:rsidRDefault="009C6D14" w:rsidP="009C6D1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C6D14">
              <w:rPr>
                <w:rFonts w:ascii="Comic Sans MS" w:hAnsi="Comic Sans MS"/>
                <w:sz w:val="20"/>
                <w:szCs w:val="20"/>
              </w:rPr>
              <w:t>What will happen after the climax of my story?</w:t>
            </w:r>
          </w:p>
          <w:p w:rsidR="009C6D14" w:rsidRDefault="009C6D14" w:rsidP="009C6D1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C6D14" w:rsidRPr="009C6D14" w:rsidRDefault="009C6D14" w:rsidP="009C6D1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C6D14" w:rsidRDefault="009C6D14" w:rsidP="009C6D1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will the story end? How will the conflict be resolved?</w:t>
            </w:r>
          </w:p>
          <w:p w:rsidR="009C6D14" w:rsidRPr="009C6D14" w:rsidRDefault="009C6D14" w:rsidP="009C6D1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C6D14" w:rsidRDefault="009C6D14" w:rsidP="009C6D1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9C6D14" w:rsidRPr="009C6D14" w:rsidRDefault="009C6D14" w:rsidP="009C6D1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35" w:type="dxa"/>
          </w:tcPr>
          <w:p w:rsidR="00055BE0" w:rsidRDefault="009C6D14" w:rsidP="00055B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10.</w:t>
            </w:r>
          </w:p>
        </w:tc>
      </w:tr>
    </w:tbl>
    <w:p w:rsidR="00055BE0" w:rsidRDefault="00055BE0" w:rsidP="00055BE0">
      <w:pPr>
        <w:rPr>
          <w:rFonts w:ascii="Comic Sans MS" w:hAnsi="Comic Sans MS"/>
          <w:sz w:val="20"/>
          <w:szCs w:val="20"/>
        </w:rPr>
      </w:pPr>
    </w:p>
    <w:p w:rsidR="009C6D14" w:rsidRPr="00055BE0" w:rsidRDefault="009C6D14" w:rsidP="00055B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7181215" cy="6791372"/>
            <wp:effectExtent l="4445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05644" cy="68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D14" w:rsidRPr="00055BE0" w:rsidSect="008F5383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21C"/>
    <w:multiLevelType w:val="hybridMultilevel"/>
    <w:tmpl w:val="3610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E0"/>
    <w:rsid w:val="00032265"/>
    <w:rsid w:val="00055BE0"/>
    <w:rsid w:val="008F5383"/>
    <w:rsid w:val="009C6D14"/>
    <w:rsid w:val="009F19A8"/>
    <w:rsid w:val="00CA5229"/>
    <w:rsid w:val="00D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67D0"/>
  <w15:chartTrackingRefBased/>
  <w15:docId w15:val="{F788C342-D8BF-4B5D-B1E7-8ED0DFBA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Amy Mueller</cp:lastModifiedBy>
  <cp:revision>4</cp:revision>
  <dcterms:created xsi:type="dcterms:W3CDTF">2019-02-27T12:57:00Z</dcterms:created>
  <dcterms:modified xsi:type="dcterms:W3CDTF">2019-02-27T16:58:00Z</dcterms:modified>
</cp:coreProperties>
</file>